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t xml:space="preserve">                                                                                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CA1CF9" w:rsidRPr="009172A5" w:rsidRDefault="0036778C" w:rsidP="00CA1CF9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CA1CF9" w:rsidRPr="009172A5" w:rsidRDefault="0036778C" w:rsidP="0036778C">
      <w:pPr>
        <w:spacing w:after="0" w:line="240" w:lineRule="auto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                                                          Rejon w Gorzowie Wlkp.</w:t>
      </w:r>
    </w:p>
    <w:p w:rsidR="00CA1CF9" w:rsidRPr="009172A5" w:rsidRDefault="00CA1CF9" w:rsidP="00CA1CF9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21F6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</w:p>
    <w:p w:rsidR="007F21F6" w:rsidRDefault="007F21F6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</w:p>
    <w:p w:rsidR="00CA1CF9" w:rsidRPr="007F21F6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F21F6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7F21F6" w:rsidRPr="007F21F6">
        <w:rPr>
          <w:rFonts w:ascii="Verdana" w:eastAsia="Times New Roman" w:hAnsi="Verdana"/>
          <w:b/>
          <w:sz w:val="20"/>
          <w:szCs w:val="20"/>
          <w:lang w:eastAsia="pl-PL"/>
        </w:rPr>
        <w:t>„ Wycinkę drzew przy drodze S3 w obrębie węzłów Gorzów Północ i Gorzów Południe”</w:t>
      </w:r>
    </w:p>
    <w:p w:rsidR="00CA1CF9" w:rsidRPr="009172A5" w:rsidRDefault="00CA1CF9" w:rsidP="00CA1CF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7F21F6">
        <w:rPr>
          <w:rFonts w:ascii="Verdana" w:eastAsia="Times New Roman" w:hAnsi="Verdana"/>
          <w:sz w:val="20"/>
          <w:szCs w:val="20"/>
          <w:lang w:eastAsia="pl-PL"/>
        </w:rPr>
        <w:t>GDDKiA Oddział w Zielonej Górze Rejo w Gorzowie Wlkp.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CA1CF9" w:rsidRPr="00390331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CA1CF9" w:rsidRDefault="00CA1CF9" w:rsidP="00CA1CF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Default="00CA1CF9" w:rsidP="00CA1CF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Default="00CA1CF9" w:rsidP="00CA1CF9">
      <w:pPr>
        <w:rPr>
          <w:rFonts w:ascii="Verdana" w:hAnsi="Verdana"/>
          <w:i/>
          <w:sz w:val="16"/>
          <w:szCs w:val="16"/>
        </w:rPr>
      </w:pPr>
    </w:p>
    <w:p w:rsidR="00C060C2" w:rsidRDefault="00C060C2"/>
    <w:sectPr w:rsidR="00C0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F9"/>
    <w:rsid w:val="0036778C"/>
    <w:rsid w:val="007F21F6"/>
    <w:rsid w:val="00C060C2"/>
    <w:rsid w:val="00C14EAF"/>
    <w:rsid w:val="00C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7</cp:revision>
  <dcterms:created xsi:type="dcterms:W3CDTF">2019-02-01T13:25:00Z</dcterms:created>
  <dcterms:modified xsi:type="dcterms:W3CDTF">2019-02-01T13:40:00Z</dcterms:modified>
</cp:coreProperties>
</file>